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C3" w:rsidRPr="006D69B7" w:rsidRDefault="004215C3" w:rsidP="004215C3">
      <w:pPr>
        <w:jc w:val="center"/>
        <w:rPr>
          <w:rFonts w:ascii="Times New Roman" w:hAnsi="Times New Roman" w:cs="Times New Roman"/>
          <w:b/>
          <w:sz w:val="28"/>
        </w:rPr>
      </w:pPr>
      <w:r w:rsidRPr="006D69B7">
        <w:rPr>
          <w:rFonts w:ascii="Times New Roman" w:hAnsi="Times New Roman" w:cs="Times New Roman"/>
          <w:b/>
          <w:sz w:val="28"/>
        </w:rPr>
        <w:t>МДОУ «Детский сад № 95».</w:t>
      </w:r>
    </w:p>
    <w:p w:rsidR="004215C3" w:rsidRPr="006D69B7" w:rsidRDefault="004215C3" w:rsidP="004215C3">
      <w:pPr>
        <w:jc w:val="center"/>
        <w:rPr>
          <w:rFonts w:ascii="Times New Roman" w:hAnsi="Times New Roman" w:cs="Times New Roman"/>
          <w:b/>
          <w:sz w:val="28"/>
        </w:rPr>
      </w:pPr>
      <w:r w:rsidRPr="006D69B7">
        <w:rPr>
          <w:rFonts w:ascii="Times New Roman" w:hAnsi="Times New Roman" w:cs="Times New Roman"/>
          <w:b/>
          <w:sz w:val="28"/>
        </w:rPr>
        <w:t>Город Ярославль.</w:t>
      </w:r>
    </w:p>
    <w:p w:rsidR="004215C3" w:rsidRPr="00A66AF8" w:rsidRDefault="004215C3" w:rsidP="004215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6AF8">
        <w:rPr>
          <w:rFonts w:ascii="Times New Roman" w:hAnsi="Times New Roman" w:cs="Times New Roman"/>
          <w:b/>
          <w:sz w:val="28"/>
        </w:rPr>
        <w:t>Материал для занятий с детьми дома</w:t>
      </w:r>
      <w:r>
        <w:rPr>
          <w:rFonts w:ascii="Times New Roman" w:hAnsi="Times New Roman" w:cs="Times New Roman"/>
          <w:b/>
          <w:sz w:val="28"/>
        </w:rPr>
        <w:t>. Старшая группа.</w:t>
      </w:r>
    </w:p>
    <w:p w:rsidR="004215C3" w:rsidRPr="000F6D74" w:rsidRDefault="004215C3" w:rsidP="004215C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недели:  Земля – наш общий дом. </w:t>
      </w:r>
    </w:p>
    <w:p w:rsidR="004215C3" w:rsidRDefault="004215C3" w:rsidP="004215C3">
      <w:pPr>
        <w:jc w:val="both"/>
        <w:rPr>
          <w:rFonts w:ascii="Times New Roman" w:hAnsi="Times New Roman" w:cs="Times New Roman"/>
          <w:sz w:val="28"/>
        </w:rPr>
      </w:pPr>
      <w:r w:rsidRPr="00E141F0">
        <w:rPr>
          <w:rFonts w:ascii="Times New Roman" w:hAnsi="Times New Roman" w:cs="Times New Roman"/>
          <w:b/>
          <w:sz w:val="28"/>
        </w:rPr>
        <w:t>Автор составитель:</w:t>
      </w:r>
      <w:r>
        <w:rPr>
          <w:rFonts w:ascii="Times New Roman" w:hAnsi="Times New Roman" w:cs="Times New Roman"/>
          <w:sz w:val="28"/>
        </w:rPr>
        <w:t xml:space="preserve"> Яковлева Ирина Викторовна, воспитатель группы № 6. </w:t>
      </w:r>
    </w:p>
    <w:p w:rsidR="004215C3" w:rsidRPr="00080A2A" w:rsidRDefault="004215C3" w:rsidP="004215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Лепка. Подводный мир нашей планеты</w:t>
      </w:r>
    </w:p>
    <w:tbl>
      <w:tblPr>
        <w:tblStyle w:val="a4"/>
        <w:tblW w:w="10349" w:type="dxa"/>
        <w:tblInd w:w="-885" w:type="dxa"/>
        <w:tblLayout w:type="fixed"/>
        <w:tblLook w:val="04A0"/>
      </w:tblPr>
      <w:tblGrid>
        <w:gridCol w:w="4395"/>
        <w:gridCol w:w="5954"/>
      </w:tblGrid>
      <w:tr w:rsidR="004215C3" w:rsidTr="002E752A">
        <w:trPr>
          <w:trHeight w:val="2953"/>
        </w:trPr>
        <w:tc>
          <w:tcPr>
            <w:tcW w:w="4395" w:type="dxa"/>
          </w:tcPr>
          <w:p w:rsidR="004215C3" w:rsidRPr="00080A2A" w:rsidRDefault="004215C3" w:rsidP="004215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 w:rsidRPr="00080A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Берём картон синего цвета и кусочек пластилина малинового цвета.</w:t>
            </w:r>
            <w:r w:rsidRPr="00080A2A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br/>
            </w:r>
            <w:r w:rsidRPr="00080A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Лепим осьминога. Небольшие кусочки пластилина скатываем в колбаски и один шарик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.</w:t>
            </w:r>
          </w:p>
          <w:p w:rsidR="004215C3" w:rsidRDefault="00421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215C3" w:rsidRDefault="004215C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194310</wp:posOffset>
                  </wp:positionV>
                  <wp:extent cx="2714625" cy="1546225"/>
                  <wp:effectExtent l="19050" t="0" r="9525" b="0"/>
                  <wp:wrapTight wrapText="bothSides">
                    <wp:wrapPolygon edited="0">
                      <wp:start x="606" y="0"/>
                      <wp:lineTo x="-152" y="1863"/>
                      <wp:lineTo x="-152" y="17032"/>
                      <wp:lineTo x="152" y="21290"/>
                      <wp:lineTo x="606" y="21290"/>
                      <wp:lineTo x="20918" y="21290"/>
                      <wp:lineTo x="21373" y="21290"/>
                      <wp:lineTo x="21676" y="19427"/>
                      <wp:lineTo x="21676" y="1863"/>
                      <wp:lineTo x="21373" y="266"/>
                      <wp:lineTo x="20918" y="0"/>
                      <wp:lineTo x="606" y="0"/>
                    </wp:wrapPolygon>
                  </wp:wrapTight>
                  <wp:docPr id="17" name="Рисунок 17" descr="https://kladraz.ru/upload/blogs2/2016/7/3059_a13453265a0cb0b9b7384291503d81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kladraz.ru/upload/blogs2/2016/7/3059_a13453265a0cb0b9b7384291503d81f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702" t="5051" r="6643" b="45655"/>
                          <a:stretch/>
                        </pic:blipFill>
                        <pic:spPr bwMode="auto">
                          <a:xfrm>
                            <a:off x="0" y="0"/>
                            <a:ext cx="2714625" cy="154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15C3" w:rsidTr="004D6FA4">
        <w:tc>
          <w:tcPr>
            <w:tcW w:w="4395" w:type="dxa"/>
          </w:tcPr>
          <w:p w:rsidR="004215C3" w:rsidRPr="004215C3" w:rsidRDefault="004215C3" w:rsidP="004215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215C3">
              <w:rPr>
                <w:rFonts w:ascii="Times New Roman" w:hAnsi="Times New Roman" w:cs="Times New Roman"/>
                <w:sz w:val="28"/>
                <w:szCs w:val="28"/>
              </w:rPr>
              <w:t>Собираем осьминога. К шарику прикрепляем глаз</w:t>
            </w:r>
            <w:proofErr w:type="gramStart"/>
            <w:r w:rsidRPr="004215C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215C3">
              <w:rPr>
                <w:rFonts w:ascii="Times New Roman" w:hAnsi="Times New Roman" w:cs="Times New Roman"/>
                <w:sz w:val="28"/>
                <w:szCs w:val="28"/>
              </w:rPr>
              <w:t>можно из пластилина другого цвета) и рисуем рот</w:t>
            </w:r>
          </w:p>
        </w:tc>
        <w:tc>
          <w:tcPr>
            <w:tcW w:w="5954" w:type="dxa"/>
          </w:tcPr>
          <w:p w:rsidR="004215C3" w:rsidRDefault="004215C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27305</wp:posOffset>
                  </wp:positionV>
                  <wp:extent cx="2214245" cy="1552575"/>
                  <wp:effectExtent l="19050" t="0" r="0" b="0"/>
                  <wp:wrapTight wrapText="bothSides">
                    <wp:wrapPolygon edited="0">
                      <wp:start x="743" y="0"/>
                      <wp:lineTo x="-186" y="1855"/>
                      <wp:lineTo x="0" y="21202"/>
                      <wp:lineTo x="743" y="21467"/>
                      <wp:lineTo x="20627" y="21467"/>
                      <wp:lineTo x="20813" y="21467"/>
                      <wp:lineTo x="21185" y="21202"/>
                      <wp:lineTo x="21371" y="21202"/>
                      <wp:lineTo x="21557" y="18552"/>
                      <wp:lineTo x="21557" y="1855"/>
                      <wp:lineTo x="21185" y="265"/>
                      <wp:lineTo x="20627" y="0"/>
                      <wp:lineTo x="743" y="0"/>
                    </wp:wrapPolygon>
                  </wp:wrapTight>
                  <wp:docPr id="18" name="Рисунок 18" descr="https://kladraz.ru/upload/blogs2/2016/7/3059_ce82d83765e1bb627fa6db9e3f5b8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kladraz.ru/upload/blogs2/2016/7/3059_ce82d83765e1bb627fa6db9e3f5b83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048" t="801" r="7815" b="39480"/>
                          <a:stretch/>
                        </pic:blipFill>
                        <pic:spPr bwMode="auto">
                          <a:xfrm>
                            <a:off x="0" y="0"/>
                            <a:ext cx="2214245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15C3" w:rsidTr="004D6FA4">
        <w:tc>
          <w:tcPr>
            <w:tcW w:w="4395" w:type="dxa"/>
          </w:tcPr>
          <w:p w:rsidR="004215C3" w:rsidRPr="004215C3" w:rsidRDefault="004215C3" w:rsidP="004215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47119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Из жёлтого пластилина скатываем маленькие шарики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,</w:t>
            </w:r>
            <w:r w:rsidRPr="00147119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затем прикрепляем их к щупальцам осьминога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.</w:t>
            </w:r>
          </w:p>
        </w:tc>
        <w:tc>
          <w:tcPr>
            <w:tcW w:w="5954" w:type="dxa"/>
          </w:tcPr>
          <w:p w:rsidR="004215C3" w:rsidRDefault="004215C3">
            <w:pPr>
              <w:rPr>
                <w:rFonts w:ascii="Times New Roman" w:hAnsi="Times New Roman" w:cs="Times New Roman"/>
              </w:rPr>
            </w:pPr>
            <w:r w:rsidRPr="0014711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60325</wp:posOffset>
                  </wp:positionV>
                  <wp:extent cx="2038350" cy="1348105"/>
                  <wp:effectExtent l="19050" t="0" r="0" b="0"/>
                  <wp:wrapTight wrapText="bothSides">
                    <wp:wrapPolygon edited="0">
                      <wp:start x="807" y="0"/>
                      <wp:lineTo x="-202" y="2137"/>
                      <wp:lineTo x="-202" y="19535"/>
                      <wp:lineTo x="404" y="21366"/>
                      <wp:lineTo x="807" y="21366"/>
                      <wp:lineTo x="20591" y="21366"/>
                      <wp:lineTo x="20994" y="21366"/>
                      <wp:lineTo x="21600" y="20145"/>
                      <wp:lineTo x="21600" y="2137"/>
                      <wp:lineTo x="21196" y="305"/>
                      <wp:lineTo x="20591" y="0"/>
                      <wp:lineTo x="807" y="0"/>
                    </wp:wrapPolygon>
                  </wp:wrapTight>
                  <wp:docPr id="19" name="Рисунок 19" descr="https://kladraz.ru/upload/blogs2/2016/7/3059_2d6826c1a913de69f41f5656f8b7cd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kladraz.ru/upload/blogs2/2016/7/3059_2d6826c1a913de69f41f5656f8b7cd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751" t="5224" r="4277" b="32463"/>
                          <a:stretch/>
                        </pic:blipFill>
                        <pic:spPr bwMode="auto">
                          <a:xfrm>
                            <a:off x="0" y="0"/>
                            <a:ext cx="2038350" cy="1348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15C3" w:rsidTr="004D6FA4">
        <w:tc>
          <w:tcPr>
            <w:tcW w:w="4395" w:type="dxa"/>
          </w:tcPr>
          <w:p w:rsidR="004215C3" w:rsidRPr="004215C3" w:rsidRDefault="004215C3" w:rsidP="004215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215C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Дальше лепим краба. Скатываем шарик и прижимаем между ладошками. Две небольшие палочки и плоские клешни. Шесть маленьких изогнутых ножек</w:t>
            </w:r>
          </w:p>
          <w:p w:rsidR="004215C3" w:rsidRPr="004215C3" w:rsidRDefault="004215C3" w:rsidP="004215C3">
            <w:pPr>
              <w:pStyle w:val="a3"/>
              <w:ind w:left="785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215C3" w:rsidRDefault="004215C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-1905</wp:posOffset>
                  </wp:positionV>
                  <wp:extent cx="1638935" cy="1514475"/>
                  <wp:effectExtent l="19050" t="0" r="0" b="0"/>
                  <wp:wrapTight wrapText="bothSides">
                    <wp:wrapPolygon edited="0">
                      <wp:start x="1004" y="0"/>
                      <wp:lineTo x="-251" y="1902"/>
                      <wp:lineTo x="-251" y="17389"/>
                      <wp:lineTo x="251" y="21464"/>
                      <wp:lineTo x="1004" y="21464"/>
                      <wp:lineTo x="20336" y="21464"/>
                      <wp:lineTo x="21090" y="21464"/>
                      <wp:lineTo x="21592" y="19562"/>
                      <wp:lineTo x="21592" y="1902"/>
                      <wp:lineTo x="21090" y="272"/>
                      <wp:lineTo x="20336" y="0"/>
                      <wp:lineTo x="1004" y="0"/>
                    </wp:wrapPolygon>
                  </wp:wrapTight>
                  <wp:docPr id="20" name="Рисунок 20" descr="https://kladraz.ru/upload/blogs2/2016/7/3059_92f9ae0e05b994a47ffadbec044b4c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kladraz.ru/upload/blogs2/2016/7/3059_92f9ae0e05b994a47ffadbec044b4cc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926" t="3486" r="4304" b="25201"/>
                          <a:stretch/>
                        </pic:blipFill>
                        <pic:spPr bwMode="auto">
                          <a:xfrm>
                            <a:off x="0" y="0"/>
                            <a:ext cx="1638935" cy="1514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15C3" w:rsidTr="004D6FA4">
        <w:tc>
          <w:tcPr>
            <w:tcW w:w="4395" w:type="dxa"/>
          </w:tcPr>
          <w:p w:rsidR="004215C3" w:rsidRPr="004215C3" w:rsidRDefault="004215C3" w:rsidP="004215C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48"/>
                <w:szCs w:val="28"/>
              </w:rPr>
            </w:pPr>
            <w:r w:rsidRPr="004215C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lastRenderedPageBreak/>
              <w:t>Собираем краба. Скатываем глаза.</w:t>
            </w:r>
          </w:p>
          <w:p w:rsidR="004215C3" w:rsidRPr="004215C3" w:rsidRDefault="004215C3" w:rsidP="004215C3">
            <w:pPr>
              <w:ind w:left="425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215C3" w:rsidRDefault="004215C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-8410575</wp:posOffset>
                  </wp:positionV>
                  <wp:extent cx="1767205" cy="1762125"/>
                  <wp:effectExtent l="19050" t="0" r="4445" b="0"/>
                  <wp:wrapTight wrapText="bothSides">
                    <wp:wrapPolygon edited="0">
                      <wp:start x="931" y="0"/>
                      <wp:lineTo x="-233" y="1635"/>
                      <wp:lineTo x="-233" y="20082"/>
                      <wp:lineTo x="466" y="21483"/>
                      <wp:lineTo x="931" y="21483"/>
                      <wp:lineTo x="20490" y="21483"/>
                      <wp:lineTo x="20956" y="21483"/>
                      <wp:lineTo x="21654" y="20082"/>
                      <wp:lineTo x="21654" y="1635"/>
                      <wp:lineTo x="21189" y="234"/>
                      <wp:lineTo x="20490" y="0"/>
                      <wp:lineTo x="931" y="0"/>
                    </wp:wrapPolygon>
                  </wp:wrapTight>
                  <wp:docPr id="21" name="Рисунок 21" descr="https://kladraz.ru/upload/blogs2/2016/7/3059_38b1e3ac140ec456a672b71733e050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kladraz.ru/upload/blogs2/2016/7/3059_38b1e3ac140ec456a672b71733e050b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848" t="16388" r="24172" b="30602"/>
                          <a:stretch/>
                        </pic:blipFill>
                        <pic:spPr bwMode="auto">
                          <a:xfrm>
                            <a:off x="0" y="0"/>
                            <a:ext cx="1767205" cy="176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15C3" w:rsidTr="004D6FA4">
        <w:tc>
          <w:tcPr>
            <w:tcW w:w="4395" w:type="dxa"/>
          </w:tcPr>
          <w:p w:rsidR="004215C3" w:rsidRPr="004215C3" w:rsidRDefault="004215C3" w:rsidP="004215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B6717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Переносим его к осьминогу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.</w:t>
            </w:r>
          </w:p>
        </w:tc>
        <w:tc>
          <w:tcPr>
            <w:tcW w:w="5954" w:type="dxa"/>
          </w:tcPr>
          <w:p w:rsidR="004215C3" w:rsidRDefault="004215C3">
            <w:pPr>
              <w:rPr>
                <w:rFonts w:ascii="Times New Roman" w:hAnsi="Times New Roman" w:cs="Times New Roman"/>
              </w:rPr>
            </w:pPr>
            <w:r w:rsidRPr="000B6717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48260</wp:posOffset>
                  </wp:positionV>
                  <wp:extent cx="3446780" cy="1628775"/>
                  <wp:effectExtent l="19050" t="0" r="1270" b="0"/>
                  <wp:wrapTight wrapText="bothSides">
                    <wp:wrapPolygon edited="0">
                      <wp:start x="478" y="0"/>
                      <wp:lineTo x="-119" y="1768"/>
                      <wp:lineTo x="-119" y="20211"/>
                      <wp:lineTo x="358" y="21474"/>
                      <wp:lineTo x="478" y="21474"/>
                      <wp:lineTo x="21011" y="21474"/>
                      <wp:lineTo x="21130" y="21474"/>
                      <wp:lineTo x="21608" y="20463"/>
                      <wp:lineTo x="21608" y="1768"/>
                      <wp:lineTo x="21369" y="253"/>
                      <wp:lineTo x="21011" y="0"/>
                      <wp:lineTo x="478" y="0"/>
                    </wp:wrapPolygon>
                  </wp:wrapTight>
                  <wp:docPr id="22" name="Рисунок 22" descr="https://kladraz.ru/upload/blogs2/2016/7/3059_039e871a14e66de2c3dae872ee741f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kladraz.ru/upload/blogs2/2016/7/3059_039e871a14e66de2c3dae872ee741ff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140" r="3629" b="43516"/>
                          <a:stretch/>
                        </pic:blipFill>
                        <pic:spPr bwMode="auto">
                          <a:xfrm>
                            <a:off x="0" y="0"/>
                            <a:ext cx="3446780" cy="162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15C3" w:rsidTr="004D6FA4">
        <w:tc>
          <w:tcPr>
            <w:tcW w:w="4395" w:type="dxa"/>
          </w:tcPr>
          <w:p w:rsidR="004215C3" w:rsidRPr="004215C3" w:rsidRDefault="004215C3" w:rsidP="004215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215C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Лепим водоросли. Берем зубочистку, наносим на неё пластилин зелёного цвета и втыкаем её в кусочек пластилина</w:t>
            </w:r>
            <w:r w:rsidR="00931B86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.</w:t>
            </w:r>
          </w:p>
        </w:tc>
        <w:tc>
          <w:tcPr>
            <w:tcW w:w="5954" w:type="dxa"/>
          </w:tcPr>
          <w:p w:rsidR="004215C3" w:rsidRDefault="004215C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3175</wp:posOffset>
                  </wp:positionV>
                  <wp:extent cx="1724025" cy="1777365"/>
                  <wp:effectExtent l="19050" t="0" r="9525" b="0"/>
                  <wp:wrapTight wrapText="bothSides">
                    <wp:wrapPolygon edited="0">
                      <wp:start x="955" y="0"/>
                      <wp:lineTo x="-239" y="1621"/>
                      <wp:lineTo x="-239" y="19910"/>
                      <wp:lineTo x="477" y="21299"/>
                      <wp:lineTo x="955" y="21299"/>
                      <wp:lineTo x="20526" y="21299"/>
                      <wp:lineTo x="21003" y="21299"/>
                      <wp:lineTo x="21719" y="19910"/>
                      <wp:lineTo x="21719" y="1621"/>
                      <wp:lineTo x="21242" y="232"/>
                      <wp:lineTo x="20526" y="0"/>
                      <wp:lineTo x="955" y="0"/>
                    </wp:wrapPolygon>
                  </wp:wrapTight>
                  <wp:docPr id="23" name="Рисунок 23" descr="https://kladraz.ru/upload/blogs2/2016/7/3059_44c3dd5c5c3d758e251f08fe4ea33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kladraz.ru/upload/blogs2/2016/7/3059_44c3dd5c5c3d758e251f08fe4ea335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768" t="15345" r="14154" b="23959"/>
                          <a:stretch/>
                        </pic:blipFill>
                        <pic:spPr bwMode="auto">
                          <a:xfrm>
                            <a:off x="0" y="0"/>
                            <a:ext cx="1724025" cy="1777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15C3" w:rsidTr="004D6FA4">
        <w:tc>
          <w:tcPr>
            <w:tcW w:w="4395" w:type="dxa"/>
          </w:tcPr>
          <w:p w:rsidR="004215C3" w:rsidRPr="004215C3" w:rsidRDefault="004215C3" w:rsidP="004215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215C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Скатываем колбаски из зелёного пластилина, сплющиваем между ладошками. Получаются лепестки водорослей. Закрепляем к зубочистке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.</w:t>
            </w:r>
          </w:p>
        </w:tc>
        <w:tc>
          <w:tcPr>
            <w:tcW w:w="5954" w:type="dxa"/>
          </w:tcPr>
          <w:p w:rsidR="004215C3" w:rsidRDefault="004215C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-2540</wp:posOffset>
                  </wp:positionV>
                  <wp:extent cx="1645920" cy="2000250"/>
                  <wp:effectExtent l="19050" t="0" r="0" b="0"/>
                  <wp:wrapTight wrapText="bothSides">
                    <wp:wrapPolygon edited="0">
                      <wp:start x="1000" y="0"/>
                      <wp:lineTo x="-250" y="1440"/>
                      <wp:lineTo x="-250" y="19749"/>
                      <wp:lineTo x="500" y="21394"/>
                      <wp:lineTo x="1000" y="21394"/>
                      <wp:lineTo x="20250" y="21394"/>
                      <wp:lineTo x="20750" y="21394"/>
                      <wp:lineTo x="21500" y="20366"/>
                      <wp:lineTo x="21500" y="1440"/>
                      <wp:lineTo x="21000" y="206"/>
                      <wp:lineTo x="20250" y="0"/>
                      <wp:lineTo x="1000" y="0"/>
                    </wp:wrapPolygon>
                  </wp:wrapTight>
                  <wp:docPr id="24" name="Рисунок 24" descr="https://kladraz.ru/upload/blogs2/2016/7/3059_1d5b03e515d01d150fa6d01037106f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kladraz.ru/upload/blogs2/2016/7/3059_1d5b03e515d01d150fa6d01037106f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713" t="3976" r="23428" b="11080"/>
                          <a:stretch/>
                        </pic:blipFill>
                        <pic:spPr bwMode="auto">
                          <a:xfrm>
                            <a:off x="0" y="0"/>
                            <a:ext cx="1645920" cy="200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15C3" w:rsidTr="002E752A">
        <w:trPr>
          <w:trHeight w:val="3533"/>
        </w:trPr>
        <w:tc>
          <w:tcPr>
            <w:tcW w:w="4395" w:type="dxa"/>
          </w:tcPr>
          <w:p w:rsidR="004215C3" w:rsidRPr="004215C3" w:rsidRDefault="004215C3" w:rsidP="004215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0B6717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Из пластилина жёлтого и оранжевого цвета лепим рыбок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. </w:t>
            </w:r>
          </w:p>
        </w:tc>
        <w:tc>
          <w:tcPr>
            <w:tcW w:w="5954" w:type="dxa"/>
          </w:tcPr>
          <w:p w:rsidR="004215C3" w:rsidRDefault="004215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73660</wp:posOffset>
                  </wp:positionV>
                  <wp:extent cx="1600200" cy="2095500"/>
                  <wp:effectExtent l="19050" t="0" r="0" b="0"/>
                  <wp:wrapTight wrapText="bothSides">
                    <wp:wrapPolygon edited="0">
                      <wp:start x="1029" y="0"/>
                      <wp:lineTo x="-257" y="1375"/>
                      <wp:lineTo x="-257" y="18851"/>
                      <wp:lineTo x="257" y="21404"/>
                      <wp:lineTo x="1029" y="21404"/>
                      <wp:lineTo x="20314" y="21404"/>
                      <wp:lineTo x="21086" y="21404"/>
                      <wp:lineTo x="21600" y="20225"/>
                      <wp:lineTo x="21600" y="1375"/>
                      <wp:lineTo x="21086" y="196"/>
                      <wp:lineTo x="20314" y="0"/>
                      <wp:lineTo x="1029" y="0"/>
                    </wp:wrapPolygon>
                  </wp:wrapTight>
                  <wp:docPr id="25" name="Рисунок 25" descr="https://kladraz.ru/upload/blogs2/2016/7/3059_9e043b70f747f7f055dbec470069dd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kladraz.ru/upload/blogs2/2016/7/3059_9e043b70f747f7f055dbec470069dd5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232" t="2388" r="8918" b="13216"/>
                          <a:stretch/>
                        </pic:blipFill>
                        <pic:spPr bwMode="auto">
                          <a:xfrm>
                            <a:off x="0" y="0"/>
                            <a:ext cx="1600200" cy="2095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15C3" w:rsidTr="002E752A">
        <w:trPr>
          <w:trHeight w:val="3384"/>
        </w:trPr>
        <w:tc>
          <w:tcPr>
            <w:tcW w:w="4395" w:type="dxa"/>
          </w:tcPr>
          <w:p w:rsidR="004215C3" w:rsidRPr="000B6717" w:rsidRDefault="004215C3" w:rsidP="004215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</w:rPr>
            </w:pPr>
            <w:r w:rsidRPr="000B6717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lastRenderedPageBreak/>
              <w:t>Прикрепляем их к зубочисткам.</w:t>
            </w:r>
          </w:p>
          <w:p w:rsidR="004215C3" w:rsidRPr="004215C3" w:rsidRDefault="004215C3" w:rsidP="004215C3">
            <w:pPr>
              <w:ind w:left="425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5954" w:type="dxa"/>
          </w:tcPr>
          <w:p w:rsidR="004215C3" w:rsidRDefault="004215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109220</wp:posOffset>
                  </wp:positionV>
                  <wp:extent cx="1790700" cy="1889125"/>
                  <wp:effectExtent l="19050" t="0" r="0" b="0"/>
                  <wp:wrapTight wrapText="bothSides">
                    <wp:wrapPolygon edited="0">
                      <wp:start x="919" y="0"/>
                      <wp:lineTo x="-230" y="1525"/>
                      <wp:lineTo x="0" y="20910"/>
                      <wp:lineTo x="689" y="21346"/>
                      <wp:lineTo x="919" y="21346"/>
                      <wp:lineTo x="20451" y="21346"/>
                      <wp:lineTo x="20681" y="21346"/>
                      <wp:lineTo x="21370" y="20910"/>
                      <wp:lineTo x="21600" y="19168"/>
                      <wp:lineTo x="21600" y="1525"/>
                      <wp:lineTo x="21140" y="218"/>
                      <wp:lineTo x="20451" y="0"/>
                      <wp:lineTo x="919" y="0"/>
                    </wp:wrapPolygon>
                  </wp:wrapTight>
                  <wp:docPr id="26" name="Рисунок 26" descr="https://kladraz.ru/upload/blogs2/2016/7/3059_4461e2b68ca15b95000a72dc5a6d1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kladraz.ru/upload/blogs2/2016/7/3059_4461e2b68ca15b95000a72dc5a6d15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963" t="7961" r="12121" b="27389"/>
                          <a:stretch/>
                        </pic:blipFill>
                        <pic:spPr bwMode="auto">
                          <a:xfrm>
                            <a:off x="0" y="0"/>
                            <a:ext cx="1790700" cy="188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15C3" w:rsidTr="004D6FA4">
        <w:trPr>
          <w:trHeight w:val="4148"/>
        </w:trPr>
        <w:tc>
          <w:tcPr>
            <w:tcW w:w="4395" w:type="dxa"/>
          </w:tcPr>
          <w:p w:rsidR="004215C3" w:rsidRPr="004215C3" w:rsidRDefault="004215C3" w:rsidP="004215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6"/>
              </w:rPr>
            </w:pPr>
            <w:r w:rsidRPr="004215C3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Переносим на нашу работу.</w:t>
            </w:r>
          </w:p>
          <w:p w:rsidR="004215C3" w:rsidRPr="004215C3" w:rsidRDefault="004215C3" w:rsidP="004215C3">
            <w:pPr>
              <w:ind w:left="425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5954" w:type="dxa"/>
          </w:tcPr>
          <w:p w:rsidR="004215C3" w:rsidRDefault="004215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6985</wp:posOffset>
                  </wp:positionV>
                  <wp:extent cx="3114675" cy="2564765"/>
                  <wp:effectExtent l="0" t="0" r="9525" b="6985"/>
                  <wp:wrapTight wrapText="bothSides">
                    <wp:wrapPolygon edited="0">
                      <wp:start x="528" y="0"/>
                      <wp:lineTo x="0" y="321"/>
                      <wp:lineTo x="0" y="21338"/>
                      <wp:lineTo x="528" y="21498"/>
                      <wp:lineTo x="21006" y="21498"/>
                      <wp:lineTo x="21534" y="21338"/>
                      <wp:lineTo x="21534" y="321"/>
                      <wp:lineTo x="21006" y="0"/>
                      <wp:lineTo x="528" y="0"/>
                    </wp:wrapPolygon>
                  </wp:wrapTight>
                  <wp:docPr id="27" name="Рисунок 27" descr="https://kladraz.ru/upload/blogs2/2016/7/3059_50457166328ae62736299be92f1ae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kladraz.ru/upload/blogs2/2016/7/3059_50457166328ae62736299be92f1ae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564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15C3" w:rsidTr="002E752A">
        <w:trPr>
          <w:trHeight w:val="2116"/>
        </w:trPr>
        <w:tc>
          <w:tcPr>
            <w:tcW w:w="4395" w:type="dxa"/>
          </w:tcPr>
          <w:p w:rsidR="004215C3" w:rsidRPr="004215C3" w:rsidRDefault="004215C3" w:rsidP="004215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55631C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Из зелёного пластилина лепим маленькие водоросли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.</w:t>
            </w:r>
          </w:p>
        </w:tc>
        <w:tc>
          <w:tcPr>
            <w:tcW w:w="5954" w:type="dxa"/>
          </w:tcPr>
          <w:p w:rsidR="004D6FA4" w:rsidRDefault="002E752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121285</wp:posOffset>
                  </wp:positionV>
                  <wp:extent cx="3257550" cy="1019175"/>
                  <wp:effectExtent l="19050" t="0" r="0" b="0"/>
                  <wp:wrapTight wrapText="bothSides">
                    <wp:wrapPolygon edited="0">
                      <wp:start x="505" y="0"/>
                      <wp:lineTo x="-126" y="2826"/>
                      <wp:lineTo x="-126" y="19379"/>
                      <wp:lineTo x="379" y="21398"/>
                      <wp:lineTo x="505" y="21398"/>
                      <wp:lineTo x="20463" y="21398"/>
                      <wp:lineTo x="20589" y="21398"/>
                      <wp:lineTo x="21095" y="19783"/>
                      <wp:lineTo x="21221" y="4441"/>
                      <wp:lineTo x="20842" y="404"/>
                      <wp:lineTo x="20463" y="0"/>
                      <wp:lineTo x="505" y="0"/>
                    </wp:wrapPolygon>
                  </wp:wrapTight>
                  <wp:docPr id="28" name="Рисунок 28" descr="https://kladraz.ru/upload/blogs2/2016/7/3059_258b7156101b370300c56c0415d3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kladraz.ru/upload/blogs2/2016/7/3059_258b7156101b370300c56c0415d300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140" t="19832" r="-2345" b="36548"/>
                          <a:stretch/>
                        </pic:blipFill>
                        <pic:spPr bwMode="auto">
                          <a:xfrm>
                            <a:off x="0" y="0"/>
                            <a:ext cx="3257550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215C3" w:rsidRDefault="004215C3">
            <w:pPr>
              <w:rPr>
                <w:noProof/>
                <w:lang w:eastAsia="ru-RU"/>
              </w:rPr>
            </w:pPr>
          </w:p>
        </w:tc>
      </w:tr>
      <w:tr w:rsidR="004D6FA4" w:rsidTr="002E752A">
        <w:trPr>
          <w:trHeight w:val="3675"/>
        </w:trPr>
        <w:tc>
          <w:tcPr>
            <w:tcW w:w="4395" w:type="dxa"/>
          </w:tcPr>
          <w:p w:rsidR="004D6FA4" w:rsidRPr="0055631C" w:rsidRDefault="004D6FA4" w:rsidP="004215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55631C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Переносим их на нашу работу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.</w:t>
            </w:r>
          </w:p>
        </w:tc>
        <w:tc>
          <w:tcPr>
            <w:tcW w:w="5954" w:type="dxa"/>
          </w:tcPr>
          <w:p w:rsidR="004D6FA4" w:rsidRDefault="004D6FA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83185</wp:posOffset>
                  </wp:positionV>
                  <wp:extent cx="3529330" cy="2209800"/>
                  <wp:effectExtent l="19050" t="0" r="0" b="0"/>
                  <wp:wrapTight wrapText="bothSides">
                    <wp:wrapPolygon edited="0">
                      <wp:start x="466" y="0"/>
                      <wp:lineTo x="-117" y="1303"/>
                      <wp:lineTo x="-117" y="20855"/>
                      <wp:lineTo x="350" y="21414"/>
                      <wp:lineTo x="466" y="21414"/>
                      <wp:lineTo x="20986" y="21414"/>
                      <wp:lineTo x="21103" y="21414"/>
                      <wp:lineTo x="21569" y="21041"/>
                      <wp:lineTo x="21569" y="1303"/>
                      <wp:lineTo x="21336" y="186"/>
                      <wp:lineTo x="20986" y="0"/>
                      <wp:lineTo x="466" y="0"/>
                    </wp:wrapPolygon>
                  </wp:wrapTight>
                  <wp:docPr id="29" name="Рисунок 29" descr="https://kladraz.ru/upload/blogs2/2016/7/3059_ddcfd7c936a76185cd7c54bead40d8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kladraz.ru/upload/blogs2/2016/7/3059_ddcfd7c936a76185cd7c54bead40d8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220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D6FA4" w:rsidRPr="00A71461" w:rsidRDefault="004D6FA4" w:rsidP="004D6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61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</w:t>
      </w:r>
    </w:p>
    <w:p w:rsidR="004D6FA4" w:rsidRPr="00A71461" w:rsidRDefault="004D6FA4" w:rsidP="004D6F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461">
        <w:rPr>
          <w:rFonts w:ascii="Times New Roman" w:hAnsi="Times New Roman" w:cs="Times New Roman"/>
          <w:b/>
          <w:sz w:val="24"/>
          <w:szCs w:val="24"/>
          <w:u w:val="single"/>
        </w:rPr>
        <w:t>Интернет ресурсы:</w:t>
      </w:r>
    </w:p>
    <w:p w:rsidR="004D6FA4" w:rsidRPr="00A71461" w:rsidRDefault="004D6FA4" w:rsidP="00A714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461">
        <w:rPr>
          <w:rFonts w:ascii="Times New Roman" w:hAnsi="Times New Roman" w:cs="Times New Roman"/>
          <w:sz w:val="24"/>
          <w:szCs w:val="24"/>
        </w:rPr>
        <w:t>https://kladraz.ru/blogs/lyudmila-genadevna-nikolskaja/master-klas-po-lepke-iz-plastilina-podvodnyi-mir.html</w:t>
      </w:r>
      <w:bookmarkStart w:id="0" w:name="_GoBack"/>
      <w:bookmarkEnd w:id="0"/>
    </w:p>
    <w:sectPr w:rsidR="004D6FA4" w:rsidRPr="00A71461" w:rsidSect="00A7146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22E"/>
    <w:multiLevelType w:val="hybridMultilevel"/>
    <w:tmpl w:val="B75E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2434"/>
    <w:multiLevelType w:val="hybridMultilevel"/>
    <w:tmpl w:val="BCD00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294F"/>
    <w:multiLevelType w:val="hybridMultilevel"/>
    <w:tmpl w:val="B4B87446"/>
    <w:lvl w:ilvl="0" w:tplc="38D80DC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1B67C0"/>
    <w:multiLevelType w:val="hybridMultilevel"/>
    <w:tmpl w:val="B4B87446"/>
    <w:lvl w:ilvl="0" w:tplc="38D80DC6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B595FD9"/>
    <w:multiLevelType w:val="hybridMultilevel"/>
    <w:tmpl w:val="B4B87446"/>
    <w:lvl w:ilvl="0" w:tplc="38D80DC6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E891169"/>
    <w:multiLevelType w:val="hybridMultilevel"/>
    <w:tmpl w:val="2A46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A4E9D"/>
    <w:multiLevelType w:val="hybridMultilevel"/>
    <w:tmpl w:val="B4B87446"/>
    <w:lvl w:ilvl="0" w:tplc="38D80DC6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3A8"/>
    <w:rsid w:val="001F2DC7"/>
    <w:rsid w:val="002E752A"/>
    <w:rsid w:val="003F7025"/>
    <w:rsid w:val="004215C3"/>
    <w:rsid w:val="004953A8"/>
    <w:rsid w:val="004D6FA4"/>
    <w:rsid w:val="004E5F2F"/>
    <w:rsid w:val="00931B86"/>
    <w:rsid w:val="00A71461"/>
    <w:rsid w:val="00C7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C3"/>
    <w:pPr>
      <w:ind w:left="720"/>
      <w:contextualSpacing/>
    </w:pPr>
  </w:style>
  <w:style w:type="table" w:styleId="a4">
    <w:name w:val="Table Grid"/>
    <w:basedOn w:val="a1"/>
    <w:uiPriority w:val="59"/>
    <w:rsid w:val="0042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C3"/>
    <w:pPr>
      <w:ind w:left="720"/>
      <w:contextualSpacing/>
    </w:pPr>
  </w:style>
  <w:style w:type="table" w:styleId="a4">
    <w:name w:val="Table Grid"/>
    <w:basedOn w:val="a1"/>
    <w:uiPriority w:val="59"/>
    <w:rsid w:val="0042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Выборнов</dc:creator>
  <cp:keywords/>
  <dc:description/>
  <cp:lastModifiedBy>Игорь</cp:lastModifiedBy>
  <cp:revision>6</cp:revision>
  <dcterms:created xsi:type="dcterms:W3CDTF">2020-04-12T10:25:00Z</dcterms:created>
  <dcterms:modified xsi:type="dcterms:W3CDTF">2020-04-13T07:51:00Z</dcterms:modified>
</cp:coreProperties>
</file>