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A1" w:rsidRPr="00300E08" w:rsidRDefault="00FA3086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7917180</wp:posOffset>
                </wp:positionH>
                <wp:positionV relativeFrom="paragraph">
                  <wp:posOffset>297180</wp:posOffset>
                </wp:positionV>
                <wp:extent cx="2200275" cy="257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289" w:rsidRPr="00413289" w:rsidRDefault="0041328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Подготовила: Круглова Л.М.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3.4pt;margin-top:23.4pt;width:173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UTfw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" stroked="f">
                <v:textbox>
                  <w:txbxContent>
                    <w:p w:rsidR="00413289" w:rsidRPr="00413289" w:rsidRDefault="0041328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89">
                        <w:rPr>
                          <w:rFonts w:ascii="Times New Roman" w:hAnsi="Times New Roman" w:cs="Times New Roman"/>
                          <w:sz w:val="24"/>
                        </w:rPr>
                        <w:t>Подготовила: Круглова Л.М.</w:t>
                      </w:r>
                    </w:p>
                  </w:txbxContent>
                </v:textbox>
              </v:shape>
            </w:pict>
          </mc:Fallback>
        </mc:AlternateContent>
      </w:r>
      <w:r w:rsidR="00300E08"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41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27.04.2020 – 30</w:t>
      </w:r>
      <w:r w:rsidR="00300E08" w:rsidRPr="00413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</w:t>
      </w:r>
      <w:r w:rsidR="00076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E08" w:rsidRPr="00300E0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13289">
        <w:rPr>
          <w:rFonts w:ascii="Times New Roman" w:hAnsi="Times New Roman" w:cs="Times New Roman"/>
          <w:b/>
          <w:sz w:val="28"/>
          <w:szCs w:val="28"/>
        </w:rPr>
        <w:t>подготовительная группа № 9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413289">
        <w:rPr>
          <w:rFonts w:ascii="Times New Roman" w:hAnsi="Times New Roman" w:cs="Times New Roman"/>
          <w:b/>
          <w:sz w:val="28"/>
          <w:szCs w:val="28"/>
        </w:rPr>
        <w:t xml:space="preserve"> «Мой город. Моя страна» </w:t>
      </w:r>
    </w:p>
    <w:p w:rsidR="002924D8" w:rsidRDefault="002924D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2187"/>
        <w:gridCol w:w="2771"/>
      </w:tblGrid>
      <w:tr w:rsidR="00300E08" w:rsidRPr="002924D8" w:rsidTr="00C53827">
        <w:tc>
          <w:tcPr>
            <w:tcW w:w="962" w:type="dxa"/>
          </w:tcPr>
          <w:p w:rsidR="00300E08" w:rsidRPr="002924D8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87" w:type="dxa"/>
          </w:tcPr>
          <w:p w:rsidR="00300E08" w:rsidRPr="002924D8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300E08" w:rsidRPr="002924D8" w:rsidRDefault="00300E08" w:rsidP="0029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31A87" w:rsidRPr="002924D8" w:rsidTr="00C53827">
        <w:tc>
          <w:tcPr>
            <w:tcW w:w="962" w:type="dxa"/>
            <w:vMerge w:val="restart"/>
            <w:textDirection w:val="btLr"/>
          </w:tcPr>
          <w:p w:rsidR="00831A87" w:rsidRPr="002924D8" w:rsidRDefault="00831A87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831A87" w:rsidRPr="002924D8" w:rsidRDefault="009612D1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31A87"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2187" w:type="dxa"/>
          </w:tcPr>
          <w:p w:rsidR="00831A87" w:rsidRPr="002924D8" w:rsidRDefault="00831A87" w:rsidP="00413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612D1"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ир природы/ предметный мир</w:t>
            </w:r>
            <w:r w:rsidRPr="0029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«Мульти-Россия» — цикл мультипликационных роликов о разных регионах, городах и народностях России.</w:t>
            </w:r>
          </w:p>
          <w:p w:rsidR="00831A87" w:rsidRPr="002924D8" w:rsidRDefault="008B7061" w:rsidP="004132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="00831A87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https://www.youtube.com/user/multirussia/videos</w:t>
              </w:r>
            </w:hyperlink>
          </w:p>
        </w:tc>
        <w:tc>
          <w:tcPr>
            <w:tcW w:w="2771" w:type="dxa"/>
          </w:tcPr>
          <w:p w:rsidR="00831A87" w:rsidRPr="002924D8" w:rsidRDefault="00831A8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A87" w:rsidRPr="002924D8" w:rsidTr="00C53827">
        <w:trPr>
          <w:trHeight w:val="953"/>
        </w:trPr>
        <w:tc>
          <w:tcPr>
            <w:tcW w:w="962" w:type="dxa"/>
            <w:vMerge/>
          </w:tcPr>
          <w:p w:rsidR="00831A87" w:rsidRPr="002924D8" w:rsidRDefault="00831A8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831A87" w:rsidRPr="002924D8" w:rsidRDefault="00831A87" w:rsidP="004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612D1"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онструирование/ручной труд</w:t>
            </w:r>
            <w:r w:rsidR="00262093" w:rsidRPr="002924D8">
              <w:rPr>
                <w:rFonts w:ascii="Times New Roman" w:hAnsi="Times New Roman" w:cs="Times New Roman"/>
                <w:sz w:val="24"/>
                <w:szCs w:val="24"/>
              </w:rPr>
              <w:t xml:space="preserve"> «Город в котором я живу»</w:t>
            </w:r>
          </w:p>
          <w:p w:rsidR="00262093" w:rsidRPr="002924D8" w:rsidRDefault="00262093" w:rsidP="00413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2924D8">
              <w:rPr>
                <w:rFonts w:ascii="Times New Roman" w:hAnsi="Times New Roman" w:cs="Times New Roman"/>
                <w:sz w:val="24"/>
                <w:szCs w:val="24"/>
              </w:rPr>
              <w:t>Цель: создание игрового макета города</w:t>
            </w:r>
            <w:r w:rsidR="00457E2F" w:rsidRPr="002924D8">
              <w:rPr>
                <w:rFonts w:ascii="Times New Roman" w:hAnsi="Times New Roman" w:cs="Times New Roman"/>
                <w:sz w:val="24"/>
                <w:szCs w:val="24"/>
              </w:rPr>
              <w:t>, учить детей передавать в конструировании образ городской улицы</w:t>
            </w:r>
          </w:p>
          <w:p w:rsidR="00262093" w:rsidRPr="002924D8" w:rsidRDefault="008B7061" w:rsidP="0041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2093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https://ds04.infourok.ru/uploads/ex/0bdb/0009339a-af6896c9/hello_html_5efeda1c.jpg</w:t>
              </w:r>
            </w:hyperlink>
          </w:p>
        </w:tc>
        <w:tc>
          <w:tcPr>
            <w:tcW w:w="2771" w:type="dxa"/>
          </w:tcPr>
          <w:p w:rsidR="00831A87" w:rsidRPr="002924D8" w:rsidRDefault="00831A8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A87" w:rsidRPr="002924D8" w:rsidTr="002924D8">
        <w:trPr>
          <w:trHeight w:val="727"/>
        </w:trPr>
        <w:tc>
          <w:tcPr>
            <w:tcW w:w="962" w:type="dxa"/>
            <w:vMerge/>
          </w:tcPr>
          <w:p w:rsidR="00831A87" w:rsidRPr="002924D8" w:rsidRDefault="00831A8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831A87" w:rsidRPr="002924D8" w:rsidRDefault="00831A87" w:rsidP="008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612D1"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узыка </w:t>
            </w:r>
          </w:p>
          <w:p w:rsidR="00831A87" w:rsidRPr="002924D8" w:rsidRDefault="008B7061" w:rsidP="008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31A87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https://vk.com/club194300921?w=wall-194300921_7/all</w:t>
              </w:r>
            </w:hyperlink>
          </w:p>
        </w:tc>
        <w:tc>
          <w:tcPr>
            <w:tcW w:w="2771" w:type="dxa"/>
          </w:tcPr>
          <w:p w:rsidR="00831A87" w:rsidRPr="002924D8" w:rsidRDefault="00831A8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D1" w:rsidRPr="002924D8" w:rsidTr="00C53827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9612D1" w:rsidRPr="002924D8" w:rsidRDefault="009612D1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9612D1" w:rsidRPr="002924D8" w:rsidRDefault="009612D1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12187" w:type="dxa"/>
          </w:tcPr>
          <w:p w:rsidR="009612D1" w:rsidRPr="002924D8" w:rsidRDefault="009612D1" w:rsidP="00A07559">
            <w:pPr>
              <w:rPr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НОД Рисование</w:t>
            </w:r>
            <w:r w:rsidRPr="0029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«Спасская башня Кремля». Цель: передать в рисунке конструкции башни</w:t>
            </w:r>
          </w:p>
          <w:p w:rsidR="009612D1" w:rsidRPr="002924D8" w:rsidRDefault="008B7061" w:rsidP="00DD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https://www.youtube.com/watch?v=qFIWGVqGIMc</w:t>
              </w:r>
            </w:hyperlink>
          </w:p>
        </w:tc>
        <w:tc>
          <w:tcPr>
            <w:tcW w:w="2771" w:type="dxa"/>
          </w:tcPr>
          <w:p w:rsidR="009612D1" w:rsidRPr="002924D8" w:rsidRDefault="002924D8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9612D1" w:rsidRPr="002924D8" w:rsidTr="00C53827">
        <w:trPr>
          <w:trHeight w:val="691"/>
        </w:trPr>
        <w:tc>
          <w:tcPr>
            <w:tcW w:w="962" w:type="dxa"/>
            <w:vMerge/>
          </w:tcPr>
          <w:p w:rsidR="009612D1" w:rsidRPr="002924D8" w:rsidRDefault="009612D1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9612D1" w:rsidRPr="002924D8" w:rsidRDefault="009612D1" w:rsidP="00A0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НОД Обучение грамоте</w:t>
            </w:r>
          </w:p>
          <w:p w:rsidR="009612D1" w:rsidRPr="002924D8" w:rsidRDefault="009612D1" w:rsidP="00A0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92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выполнять слоговой анализ, определяя количество и последовательность слогов в слове</w:t>
            </w:r>
          </w:p>
          <w:p w:rsidR="009612D1" w:rsidRPr="002924D8" w:rsidRDefault="008B7061" w:rsidP="000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sunduk</w:t>
              </w:r>
              <w:proofErr w:type="spellEnd"/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znaniy</w:t>
              </w:r>
              <w:proofErr w:type="spellEnd"/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upload</w:t>
              </w:r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shop</w:t>
              </w:r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_1/3/6/8/</w:t>
              </w:r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_3682/9.</w:t>
              </w:r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</w:tc>
        <w:tc>
          <w:tcPr>
            <w:tcW w:w="2771" w:type="dxa"/>
          </w:tcPr>
          <w:p w:rsidR="009612D1" w:rsidRPr="002924D8" w:rsidRDefault="009612D1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D1" w:rsidRPr="002924D8" w:rsidTr="00C53827">
        <w:trPr>
          <w:trHeight w:val="691"/>
        </w:trPr>
        <w:tc>
          <w:tcPr>
            <w:tcW w:w="962" w:type="dxa"/>
            <w:vMerge/>
          </w:tcPr>
          <w:p w:rsidR="009612D1" w:rsidRPr="002924D8" w:rsidRDefault="009612D1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9612D1" w:rsidRPr="002924D8" w:rsidRDefault="009612D1" w:rsidP="0096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НОД Физическая культура</w:t>
            </w:r>
          </w:p>
          <w:p w:rsidR="009612D1" w:rsidRPr="002924D8" w:rsidRDefault="008B7061" w:rsidP="0096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</w:t>
              </w:r>
            </w:hyperlink>
            <w:r w:rsidR="009612D1" w:rsidRPr="002924D8"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</w:p>
          <w:p w:rsidR="009612D1" w:rsidRPr="002924D8" w:rsidRDefault="008B7061" w:rsidP="0096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https://www.youtube.com/watch?v=CO0mUekg74U</w:t>
              </w:r>
            </w:hyperlink>
            <w:r w:rsidR="009612D1" w:rsidRPr="002924D8">
              <w:rPr>
                <w:sz w:val="24"/>
                <w:szCs w:val="24"/>
              </w:rPr>
              <w:t xml:space="preserve"> </w:t>
            </w:r>
            <w:r w:rsidR="009612D1" w:rsidRPr="002924D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612D1" w:rsidRPr="002924D8" w:rsidRDefault="009612D1" w:rsidP="00A07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9612D1" w:rsidRPr="002924D8" w:rsidRDefault="009612D1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D1" w:rsidRPr="002924D8" w:rsidTr="00C53827">
        <w:tc>
          <w:tcPr>
            <w:tcW w:w="962" w:type="dxa"/>
            <w:vMerge w:val="restart"/>
            <w:textDirection w:val="btLr"/>
          </w:tcPr>
          <w:p w:rsidR="009612D1" w:rsidRPr="002924D8" w:rsidRDefault="009612D1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92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9612D1" w:rsidRPr="002924D8" w:rsidRDefault="009612D1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12187" w:type="dxa"/>
          </w:tcPr>
          <w:p w:rsidR="009612D1" w:rsidRPr="002924D8" w:rsidRDefault="009612D1" w:rsidP="000C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НОД Сенсорная культура и первые шаги в математику</w:t>
            </w:r>
          </w:p>
          <w:p w:rsidR="009612D1" w:rsidRPr="002924D8" w:rsidRDefault="009612D1" w:rsidP="000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924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часами, учить определять время</w:t>
            </w:r>
          </w:p>
          <w:p w:rsidR="009612D1" w:rsidRPr="002924D8" w:rsidRDefault="008B7061" w:rsidP="00B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A1DDE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https://www.youtube.com/watch?v=F6UCis9R78k</w:t>
              </w:r>
            </w:hyperlink>
          </w:p>
        </w:tc>
        <w:tc>
          <w:tcPr>
            <w:tcW w:w="2771" w:type="dxa"/>
          </w:tcPr>
          <w:p w:rsidR="009612D1" w:rsidRPr="002924D8" w:rsidRDefault="009612D1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D1" w:rsidRPr="002924D8" w:rsidTr="00C53827">
        <w:tc>
          <w:tcPr>
            <w:tcW w:w="962" w:type="dxa"/>
            <w:vMerge/>
          </w:tcPr>
          <w:p w:rsidR="009612D1" w:rsidRPr="002924D8" w:rsidRDefault="009612D1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9612D1" w:rsidRPr="002924D8" w:rsidRDefault="009612D1" w:rsidP="00DD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НОД Художественная литература</w:t>
            </w:r>
          </w:p>
          <w:p w:rsidR="009612D1" w:rsidRPr="002924D8" w:rsidRDefault="009612D1" w:rsidP="00DD2C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Развивать интерес детей к художественной литературе, умения чувствовать красоту и выразительность языка </w:t>
            </w:r>
          </w:p>
          <w:p w:rsidR="009612D1" w:rsidRPr="002924D8" w:rsidRDefault="008B7061" w:rsidP="00C7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9612D1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http://old-yar.ru/story/16/</w:t>
              </w:r>
            </w:hyperlink>
          </w:p>
        </w:tc>
        <w:tc>
          <w:tcPr>
            <w:tcW w:w="2771" w:type="dxa"/>
          </w:tcPr>
          <w:p w:rsidR="009612D1" w:rsidRPr="002924D8" w:rsidRDefault="009612D1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D8" w:rsidRPr="002924D8" w:rsidTr="002924D8">
        <w:trPr>
          <w:trHeight w:val="1605"/>
        </w:trPr>
        <w:tc>
          <w:tcPr>
            <w:tcW w:w="962" w:type="dxa"/>
            <w:vMerge/>
          </w:tcPr>
          <w:p w:rsidR="002924D8" w:rsidRPr="002924D8" w:rsidRDefault="002924D8" w:rsidP="0029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2924D8" w:rsidRPr="002924D8" w:rsidRDefault="002924D8" w:rsidP="002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НОД Аппликация</w:t>
            </w:r>
          </w:p>
          <w:p w:rsidR="002924D8" w:rsidRPr="002924D8" w:rsidRDefault="002924D8" w:rsidP="002924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924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Совершенствовать и разнообразить </w:t>
            </w:r>
            <w:r w:rsidRPr="002924D8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аппликативную технику</w:t>
            </w:r>
            <w:r w:rsidRPr="002924D8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924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(вырезать </w:t>
            </w:r>
            <w:r w:rsidRPr="002924D8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симметричные</w:t>
            </w:r>
            <w:r w:rsidRPr="002924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изображения из бумаги, сложенной вдвое) </w:t>
            </w:r>
          </w:p>
          <w:p w:rsidR="002924D8" w:rsidRPr="002924D8" w:rsidRDefault="008B7061" w:rsidP="002924D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</w:pPr>
            <w:hyperlink r:id="rId14" w:history="1"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dovosp</w:t>
              </w:r>
              <w:proofErr w:type="spellEnd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wp</w:t>
              </w:r>
              <w:proofErr w:type="spellEnd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content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uploads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/2019/03/2.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jpg</w:t>
              </w:r>
            </w:hyperlink>
          </w:p>
          <w:p w:rsidR="002924D8" w:rsidRPr="002924D8" w:rsidRDefault="008B7061" w:rsidP="002924D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</w:pPr>
            <w:hyperlink r:id="rId15" w:history="1"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dovosp</w:t>
              </w:r>
              <w:proofErr w:type="spellEnd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wp</w:t>
              </w:r>
              <w:proofErr w:type="spellEnd"/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content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uploads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/2019/03/1.</w:t>
              </w:r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jpg</w:t>
              </w:r>
            </w:hyperlink>
            <w:r w:rsidR="002924D8" w:rsidRPr="002924D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24D8" w:rsidRPr="002924D8" w:rsidRDefault="002924D8" w:rsidP="00292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2924D8" w:rsidRPr="002924D8" w:rsidRDefault="002924D8" w:rsidP="002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2924D8" w:rsidRPr="002924D8" w:rsidTr="00C53827">
        <w:tc>
          <w:tcPr>
            <w:tcW w:w="962" w:type="dxa"/>
            <w:vMerge w:val="restart"/>
            <w:textDirection w:val="btLr"/>
          </w:tcPr>
          <w:p w:rsidR="002924D8" w:rsidRPr="002924D8" w:rsidRDefault="002924D8" w:rsidP="00292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2924D8" w:rsidRPr="002924D8" w:rsidRDefault="002924D8" w:rsidP="00292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12187" w:type="dxa"/>
          </w:tcPr>
          <w:p w:rsidR="002924D8" w:rsidRPr="002924D8" w:rsidRDefault="002924D8" w:rsidP="002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НОД Развитие речи</w:t>
            </w:r>
            <w:r w:rsidRPr="0029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4D8" w:rsidRPr="002924D8" w:rsidRDefault="002924D8" w:rsidP="002924D8">
            <w:pPr>
              <w:rPr>
                <w:rFonts w:ascii="Times New Roman" w:hAnsi="Times New Roman"/>
                <w:sz w:val="24"/>
                <w:szCs w:val="24"/>
              </w:rPr>
            </w:pPr>
            <w:r w:rsidRPr="002924D8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«Город в котором я живу» </w:t>
            </w:r>
          </w:p>
          <w:p w:rsidR="002924D8" w:rsidRPr="002924D8" w:rsidRDefault="002924D8" w:rsidP="0029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292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связной речи посредством составления рассказа</w:t>
            </w:r>
          </w:p>
          <w:p w:rsidR="002924D8" w:rsidRPr="002924D8" w:rsidRDefault="002924D8" w:rsidP="002924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(см. Приложение 1)</w:t>
            </w:r>
          </w:p>
        </w:tc>
        <w:tc>
          <w:tcPr>
            <w:tcW w:w="2771" w:type="dxa"/>
          </w:tcPr>
          <w:p w:rsidR="002924D8" w:rsidRPr="002924D8" w:rsidRDefault="002924D8" w:rsidP="0029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D8" w:rsidRPr="002924D8" w:rsidTr="00C53827">
        <w:tc>
          <w:tcPr>
            <w:tcW w:w="962" w:type="dxa"/>
            <w:vMerge/>
            <w:textDirection w:val="btLr"/>
          </w:tcPr>
          <w:p w:rsidR="002924D8" w:rsidRPr="002924D8" w:rsidRDefault="002924D8" w:rsidP="00292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2924D8" w:rsidRPr="002924D8" w:rsidRDefault="002924D8" w:rsidP="002924D8">
            <w:pPr>
              <w:rPr>
                <w:rStyle w:val="c2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4D8">
              <w:rPr>
                <w:rFonts w:ascii="Times New Roman" w:hAnsi="Times New Roman" w:cs="Times New Roman"/>
                <w:b/>
                <w:sz w:val="24"/>
                <w:szCs w:val="24"/>
              </w:rPr>
              <w:t>НОД Лепка</w:t>
            </w:r>
            <w:r w:rsidRPr="002924D8">
              <w:rPr>
                <w:rStyle w:val="c2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«Медведь»</w:t>
            </w:r>
          </w:p>
          <w:p w:rsidR="002924D8" w:rsidRPr="002924D8" w:rsidRDefault="002924D8" w:rsidP="0029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4D8">
              <w:rPr>
                <w:rStyle w:val="c2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29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Развивать у детей умение передавать в лепке фигуру медведя, выделяя некоторые характерные особенности, использовать различные приёмы лепки – скатывание, раскатывание, вытягивание, сглаживание.</w:t>
            </w:r>
          </w:p>
          <w:p w:rsidR="002924D8" w:rsidRPr="002924D8" w:rsidRDefault="008B7061" w:rsidP="00292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2924D8" w:rsidRPr="002924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http://pulmix.ru/zhivotnye/zhivotnye_lesa/lepim_medvedya_iz_plastilina_svoimi_rukami_pojetapno.html</w:t>
              </w:r>
            </w:hyperlink>
          </w:p>
          <w:p w:rsidR="002924D8" w:rsidRPr="002924D8" w:rsidRDefault="002924D8" w:rsidP="0029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2924D8" w:rsidRPr="002924D8" w:rsidRDefault="002924D8" w:rsidP="002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D8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</w:tbl>
    <w:p w:rsidR="009612D1" w:rsidRDefault="009612D1" w:rsidP="008B7061">
      <w:pPr>
        <w:rPr>
          <w:rFonts w:ascii="Times New Roman" w:hAnsi="Times New Roman" w:cs="Times New Roman"/>
          <w:b/>
          <w:sz w:val="28"/>
          <w:szCs w:val="28"/>
        </w:rPr>
      </w:pPr>
    </w:p>
    <w:p w:rsidR="00300E08" w:rsidRDefault="009612D1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 1 </w:t>
      </w:r>
    </w:p>
    <w:p w:rsidR="009612D1" w:rsidRPr="00232B59" w:rsidRDefault="009612D1" w:rsidP="009612D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2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 для занятий с детьми дома. Подготовительная группа.</w:t>
      </w:r>
    </w:p>
    <w:p w:rsidR="0063004E" w:rsidRDefault="009612D1" w:rsidP="00C43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B59">
        <w:rPr>
          <w:rFonts w:ascii="Times New Roman" w:hAnsi="Times New Roman" w:cs="Times New Roman"/>
          <w:sz w:val="28"/>
          <w:szCs w:val="28"/>
        </w:rPr>
        <w:t xml:space="preserve">Составление рассказа о родном городе </w:t>
      </w:r>
    </w:p>
    <w:p w:rsidR="00C43E06" w:rsidRPr="00C43E06" w:rsidRDefault="00C43E06" w:rsidP="00C43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2D1" w:rsidRDefault="009612D1" w:rsidP="00360CC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4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Примерный рассказ: </w:t>
      </w:r>
      <w:r w:rsidRPr="005E44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4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живу в России. Мой родной город – Ярославль.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Мудрый. </w:t>
      </w:r>
      <w:proofErr w:type="spellStart"/>
      <w:r w:rsidRPr="00F10432">
        <w:rPr>
          <w:rFonts w:ascii="Times New Roman" w:hAnsi="Times New Roman" w:cs="Times New Roman"/>
          <w:sz w:val="24"/>
          <w:szCs w:val="24"/>
        </w:rPr>
        <w:t>Яpославль</w:t>
      </w:r>
      <w:proofErr w:type="spellEnd"/>
      <w:r w:rsidRPr="00F10432">
        <w:rPr>
          <w:rFonts w:ascii="Times New Roman" w:hAnsi="Times New Roman" w:cs="Times New Roman"/>
          <w:sz w:val="24"/>
          <w:szCs w:val="24"/>
        </w:rPr>
        <w:t xml:space="preserve"> стоит на высоком </w:t>
      </w:r>
      <w:proofErr w:type="spellStart"/>
      <w:r w:rsidRPr="00F10432">
        <w:rPr>
          <w:rFonts w:ascii="Times New Roman" w:hAnsi="Times New Roman" w:cs="Times New Roman"/>
          <w:sz w:val="24"/>
          <w:szCs w:val="24"/>
        </w:rPr>
        <w:t>беpегу</w:t>
      </w:r>
      <w:proofErr w:type="spellEnd"/>
      <w:r w:rsidRPr="00F10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432">
        <w:rPr>
          <w:rFonts w:ascii="Times New Roman" w:hAnsi="Times New Roman" w:cs="Times New Roman"/>
          <w:sz w:val="24"/>
          <w:szCs w:val="24"/>
        </w:rPr>
        <w:t>pеки</w:t>
      </w:r>
      <w:proofErr w:type="spellEnd"/>
      <w:r w:rsidRPr="00F10432">
        <w:rPr>
          <w:rFonts w:ascii="Times New Roman" w:hAnsi="Times New Roman" w:cs="Times New Roman"/>
          <w:sz w:val="24"/>
          <w:szCs w:val="24"/>
        </w:rPr>
        <w:t xml:space="preserve"> Волги</w:t>
      </w:r>
      <w:r w:rsidRPr="005E4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Ярославле много высоких домов, </w:t>
      </w:r>
      <w:r w:rsidRPr="005E4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 цирк, музей, фонтаны, памятники. Мой город чистый и красивый. Я люблю свой родной город и свою страну. </w:t>
      </w:r>
    </w:p>
    <w:p w:rsidR="009612D1" w:rsidRPr="007C7F25" w:rsidRDefault="009612D1" w:rsidP="009612D1">
      <w:pPr>
        <w:rPr>
          <w:rFonts w:ascii="Times New Roman" w:hAnsi="Times New Roman" w:cs="Times New Roman"/>
          <w:sz w:val="24"/>
          <w:szCs w:val="28"/>
        </w:rPr>
      </w:pPr>
      <w:r w:rsidRPr="007C7F25">
        <w:rPr>
          <w:rFonts w:ascii="Times New Roman" w:hAnsi="Times New Roman" w:cs="Times New Roman"/>
          <w:sz w:val="24"/>
          <w:szCs w:val="28"/>
        </w:rPr>
        <w:t>Вспомогательные вопросы</w:t>
      </w:r>
    </w:p>
    <w:p w:rsidR="009612D1" w:rsidRPr="007C7F25" w:rsidRDefault="009612D1" w:rsidP="009612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C7F25">
        <w:rPr>
          <w:rFonts w:ascii="Times New Roman" w:hAnsi="Times New Roman" w:cs="Times New Roman"/>
          <w:sz w:val="24"/>
          <w:szCs w:val="28"/>
        </w:rPr>
        <w:t>В какой стране ты живешь?</w:t>
      </w:r>
    </w:p>
    <w:p w:rsidR="009612D1" w:rsidRPr="007C7F25" w:rsidRDefault="009612D1" w:rsidP="009612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C7F25">
        <w:rPr>
          <w:rFonts w:ascii="Times New Roman" w:hAnsi="Times New Roman" w:cs="Times New Roman"/>
          <w:sz w:val="24"/>
          <w:szCs w:val="28"/>
        </w:rPr>
        <w:t>Твой родной город?</w:t>
      </w:r>
    </w:p>
    <w:p w:rsidR="009612D1" w:rsidRPr="007C7F25" w:rsidRDefault="009612D1" w:rsidP="009612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C7F25">
        <w:rPr>
          <w:rFonts w:ascii="Times New Roman" w:hAnsi="Times New Roman" w:cs="Times New Roman"/>
          <w:sz w:val="24"/>
          <w:szCs w:val="28"/>
        </w:rPr>
        <w:t>Кто основал город?</w:t>
      </w:r>
    </w:p>
    <w:p w:rsidR="009612D1" w:rsidRPr="007C7F25" w:rsidRDefault="009612D1" w:rsidP="009612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C7F25">
        <w:rPr>
          <w:rFonts w:ascii="Times New Roman" w:hAnsi="Times New Roman" w:cs="Times New Roman"/>
          <w:sz w:val="24"/>
          <w:szCs w:val="28"/>
        </w:rPr>
        <w:t>На какой реке стоит город?</w:t>
      </w:r>
    </w:p>
    <w:p w:rsidR="009612D1" w:rsidRPr="007C7F25" w:rsidRDefault="009612D1" w:rsidP="009612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C7F25">
        <w:rPr>
          <w:rFonts w:ascii="Times New Roman" w:hAnsi="Times New Roman" w:cs="Times New Roman"/>
          <w:sz w:val="24"/>
          <w:szCs w:val="28"/>
        </w:rPr>
        <w:t>Чем богат твой город?</w:t>
      </w:r>
    </w:p>
    <w:p w:rsidR="009612D1" w:rsidRPr="007C7F25" w:rsidRDefault="009612D1" w:rsidP="009612D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C7F25">
        <w:rPr>
          <w:rFonts w:ascii="Times New Roman" w:hAnsi="Times New Roman" w:cs="Times New Roman"/>
          <w:sz w:val="24"/>
          <w:szCs w:val="28"/>
        </w:rPr>
        <w:t>Какой твой город, опиши его.</w:t>
      </w:r>
    </w:p>
    <w:p w:rsidR="009612D1" w:rsidRPr="008B7061" w:rsidRDefault="009612D1" w:rsidP="008B70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C7F25">
        <w:rPr>
          <w:rFonts w:ascii="Times New Roman" w:hAnsi="Times New Roman" w:cs="Times New Roman"/>
          <w:sz w:val="24"/>
          <w:szCs w:val="28"/>
        </w:rPr>
        <w:t>Ты любишь свой город?</w:t>
      </w:r>
    </w:p>
    <w:p w:rsidR="009612D1" w:rsidRDefault="009612D1" w:rsidP="009612D1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</w:rPr>
      </w:pPr>
    </w:p>
    <w:p w:rsidR="009612D1" w:rsidRDefault="009612D1" w:rsidP="009612D1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</w:rPr>
      </w:pPr>
    </w:p>
    <w:p w:rsidR="009612D1" w:rsidRPr="00300E08" w:rsidRDefault="009612D1" w:rsidP="008B70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612D1" w:rsidRPr="00300E08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0D83"/>
    <w:multiLevelType w:val="hybridMultilevel"/>
    <w:tmpl w:val="D0B0AF02"/>
    <w:lvl w:ilvl="0" w:tplc="DE642B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08"/>
    <w:rsid w:val="0006186A"/>
    <w:rsid w:val="00076EA2"/>
    <w:rsid w:val="000C155C"/>
    <w:rsid w:val="00136AA0"/>
    <w:rsid w:val="001B6AA1"/>
    <w:rsid w:val="00262093"/>
    <w:rsid w:val="002924D8"/>
    <w:rsid w:val="002A1DDE"/>
    <w:rsid w:val="00300E08"/>
    <w:rsid w:val="00331D29"/>
    <w:rsid w:val="00360CCC"/>
    <w:rsid w:val="003F2532"/>
    <w:rsid w:val="00413289"/>
    <w:rsid w:val="00457E2F"/>
    <w:rsid w:val="0063004E"/>
    <w:rsid w:val="006426CD"/>
    <w:rsid w:val="00766FE1"/>
    <w:rsid w:val="007E25C9"/>
    <w:rsid w:val="00805050"/>
    <w:rsid w:val="00831A87"/>
    <w:rsid w:val="008855D3"/>
    <w:rsid w:val="008B7061"/>
    <w:rsid w:val="009612D1"/>
    <w:rsid w:val="00A07559"/>
    <w:rsid w:val="00B560D8"/>
    <w:rsid w:val="00B678C3"/>
    <w:rsid w:val="00B80057"/>
    <w:rsid w:val="00C011E0"/>
    <w:rsid w:val="00C43E06"/>
    <w:rsid w:val="00C53827"/>
    <w:rsid w:val="00C77242"/>
    <w:rsid w:val="00DB7BC1"/>
    <w:rsid w:val="00DD2C14"/>
    <w:rsid w:val="00E24946"/>
    <w:rsid w:val="00F273D9"/>
    <w:rsid w:val="00FA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E47E"/>
  <w15:docId w15:val="{A7B756BD-984C-46C5-AFEE-55282E68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2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155C"/>
    <w:rPr>
      <w:color w:val="800080" w:themeColor="followedHyperlink"/>
      <w:u w:val="single"/>
    </w:rPr>
  </w:style>
  <w:style w:type="character" w:customStyle="1" w:styleId="c28">
    <w:name w:val="c28"/>
    <w:basedOn w:val="a0"/>
    <w:rsid w:val="00B80057"/>
  </w:style>
  <w:style w:type="character" w:styleId="a6">
    <w:name w:val="Strong"/>
    <w:basedOn w:val="a0"/>
    <w:uiPriority w:val="22"/>
    <w:qFormat/>
    <w:rsid w:val="00B678C3"/>
    <w:rPr>
      <w:b/>
      <w:bCs/>
    </w:rPr>
  </w:style>
  <w:style w:type="paragraph" w:styleId="a7">
    <w:name w:val="List Paragraph"/>
    <w:basedOn w:val="a"/>
    <w:uiPriority w:val="34"/>
    <w:qFormat/>
    <w:rsid w:val="009612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IWGVqGIMc" TargetMode="External"/><Relationship Id="rId13" Type="http://schemas.openxmlformats.org/officeDocument/2006/relationships/hyperlink" Target="http://old-yar.ru/story/1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vk.com%2Fclub194300921%3Fw%3Dwall-194300921_7%252Fall" TargetMode="External"/><Relationship Id="rId12" Type="http://schemas.openxmlformats.org/officeDocument/2006/relationships/hyperlink" Target="https://www.youtube.com/watch?v=F6UCis9R7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lmix.ru/zhivotnye/zhivotnye_lesa/lepim_medvedya_iz_plastilina_svoimi_rukami_pojetapn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04.infourok.ru/uploads/ex/0bdb/0009339a-af6896c9/hello_html_5efeda1c.jpg" TargetMode="External"/><Relationship Id="rId11" Type="http://schemas.openxmlformats.org/officeDocument/2006/relationships/hyperlink" Target="https://www.youtube.com/watch?v=CO0mUekg74U" TargetMode="External"/><Relationship Id="rId5" Type="http://schemas.openxmlformats.org/officeDocument/2006/relationships/hyperlink" Target="https://www.youtube.com/user/multirussia/videos" TargetMode="External"/><Relationship Id="rId15" Type="http://schemas.openxmlformats.org/officeDocument/2006/relationships/hyperlink" Target="https://dovosp.ru/wp-content/uploads/2019/03/1.jpg" TargetMode="External"/><Relationship Id="rId10" Type="http://schemas.openxmlformats.org/officeDocument/2006/relationships/hyperlink" Target="https://www.youtube.com/watch?v=QuqQcy6Ds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duk-znaniy.ru/upload/shop_1/3/6/8/item_3682/9.jpg" TargetMode="External"/><Relationship Id="rId14" Type="http://schemas.openxmlformats.org/officeDocument/2006/relationships/hyperlink" Target="https://dovosp.ru/wp-content/uploads/2019/03/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10</cp:revision>
  <dcterms:created xsi:type="dcterms:W3CDTF">2020-04-24T15:30:00Z</dcterms:created>
  <dcterms:modified xsi:type="dcterms:W3CDTF">2020-04-27T14:30:00Z</dcterms:modified>
</cp:coreProperties>
</file>