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8B" w:rsidRDefault="00007245" w:rsidP="00007245">
      <w:pPr>
        <w:jc w:val="center"/>
        <w:rPr>
          <w:rFonts w:ascii="Times New Roman" w:hAnsi="Times New Roman" w:cs="Times New Roman"/>
          <w:b/>
          <w:sz w:val="32"/>
        </w:rPr>
      </w:pPr>
      <w:r w:rsidRPr="00007245">
        <w:rPr>
          <w:rFonts w:ascii="Times New Roman" w:hAnsi="Times New Roman" w:cs="Times New Roman"/>
          <w:b/>
          <w:sz w:val="32"/>
        </w:rPr>
        <w:t>Приложение №4. Конструирование.</w:t>
      </w:r>
      <w:r>
        <w:rPr>
          <w:rFonts w:ascii="Times New Roman" w:hAnsi="Times New Roman" w:cs="Times New Roman"/>
          <w:b/>
          <w:sz w:val="32"/>
        </w:rPr>
        <w:t xml:space="preserve"> Заяц. </w:t>
      </w:r>
    </w:p>
    <w:p w:rsidR="00007245" w:rsidRDefault="00007245" w:rsidP="00007245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007245">
        <w:rPr>
          <w:rStyle w:val="a3"/>
          <w:rFonts w:ascii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</w:rPr>
        <w:t>Необходимый материал:</w:t>
      </w:r>
      <w:r w:rsidRPr="000072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2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альбомный тонкий лист,</w:t>
      </w:r>
      <w:r w:rsidRPr="000072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2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ножницы,</w:t>
      </w:r>
      <w:r w:rsidRPr="000072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2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клей – карандаш,</w:t>
      </w:r>
      <w:r w:rsidRPr="00007245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00724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 фломастеры.</w:t>
      </w:r>
    </w:p>
    <w:p w:rsidR="0012059F" w:rsidRDefault="0012059F" w:rsidP="00007245">
      <w:pP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-цветная бумаг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розовая)</w:t>
      </w: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6095"/>
        <w:gridCol w:w="5388"/>
      </w:tblGrid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 w:rsidRPr="0000724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1.Берём белый тонкий лист и складываем пополам. На одной половинке отмеряем три узких полосы шириной 1,5 см, а другую половинку оставляем целой. Разрезаем по линиям. Вырезаем две коротких полоски из розовой бумаги-заготовки для ушей.</w:t>
            </w:r>
            <w:bookmarkStart w:id="0" w:name="_GoBack"/>
            <w:bookmarkEnd w:id="0"/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AB813B2" wp14:editId="02D890A6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576580</wp:posOffset>
                  </wp:positionV>
                  <wp:extent cx="1791335" cy="1365250"/>
                  <wp:effectExtent l="0" t="0" r="0" b="6350"/>
                  <wp:wrapTight wrapText="bothSides">
                    <wp:wrapPolygon edited="0">
                      <wp:start x="0" y="0"/>
                      <wp:lineTo x="0" y="21399"/>
                      <wp:lineTo x="21363" y="21399"/>
                      <wp:lineTo x="21363" y="0"/>
                      <wp:lineTo x="0" y="0"/>
                    </wp:wrapPolygon>
                  </wp:wrapTight>
                  <wp:docPr id="2" name="Рисунок 2" descr="https://ped-kopilka.ru/upload/blogs/19127_422d7f128f18c343f1bd5d941389e3e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/19127_422d7f128f18c343f1bd5d941389e3e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931E2E2" wp14:editId="19D9C2E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-1167130</wp:posOffset>
                  </wp:positionV>
                  <wp:extent cx="2387600" cy="1744345"/>
                  <wp:effectExtent l="0" t="0" r="0" b="8255"/>
                  <wp:wrapTight wrapText="bothSides">
                    <wp:wrapPolygon edited="0">
                      <wp:start x="0" y="0"/>
                      <wp:lineTo x="0" y="21466"/>
                      <wp:lineTo x="21370" y="21466"/>
                      <wp:lineTo x="21370" y="0"/>
                      <wp:lineTo x="0" y="0"/>
                    </wp:wrapPolygon>
                  </wp:wrapTight>
                  <wp:docPr id="1" name="Рисунок 1" descr="https://ped-kopilka.ru/upload/blogs/19127_684984d3eb32ec3f53bd614ae61eed4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/19127_684984d3eb32ec3f53bd614ae61eed4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74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>
              <w:t xml:space="preserve"> </w:t>
            </w:r>
            <w:r w:rsidRPr="00007245">
              <w:rPr>
                <w:rFonts w:ascii="Times New Roman" w:hAnsi="Times New Roman" w:cs="Times New Roman"/>
                <w:sz w:val="28"/>
              </w:rPr>
              <w:t>Половинку белого листа складываем пополам и разрезаем на две широких полосы.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D7BC088" wp14:editId="3F960B35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-6350</wp:posOffset>
                  </wp:positionV>
                  <wp:extent cx="256032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375" y="21218"/>
                      <wp:lineTo x="21375" y="0"/>
                      <wp:lineTo x="0" y="0"/>
                    </wp:wrapPolygon>
                  </wp:wrapTight>
                  <wp:docPr id="3" name="Рисунок 3" descr="https://ped-kopilka.ru/upload/blogs/19127_81317023274436d5c0bcacf8bdf4b38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/19127_81317023274436d5c0bcacf8bdf4b38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007245">
              <w:rPr>
                <w:rFonts w:ascii="Times New Roman" w:hAnsi="Times New Roman" w:cs="Times New Roman"/>
                <w:sz w:val="28"/>
              </w:rPr>
              <w:t>Одну широкую полоску немного отгибаем с края и отрезаем. У нас получились две широкие полоски разной длины.</w:t>
            </w:r>
          </w:p>
        </w:tc>
        <w:tc>
          <w:tcPr>
            <w:tcW w:w="5388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0F83707" wp14:editId="5D63EC18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86995</wp:posOffset>
                  </wp:positionV>
                  <wp:extent cx="2440305" cy="1835150"/>
                  <wp:effectExtent l="0" t="0" r="0" b="0"/>
                  <wp:wrapTight wrapText="bothSides">
                    <wp:wrapPolygon edited="0">
                      <wp:start x="0" y="0"/>
                      <wp:lineTo x="0" y="21301"/>
                      <wp:lineTo x="21415" y="21301"/>
                      <wp:lineTo x="21415" y="0"/>
                      <wp:lineTo x="0" y="0"/>
                    </wp:wrapPolygon>
                  </wp:wrapTight>
                  <wp:docPr id="4" name="Рисунок 4" descr="https://ped-kopilka.ru/upload/blogs/19127_0a9501e2c3a849b6fb2cc9dac0274df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/19127_0a9501e2c3a849b6fb2cc9dac0274df1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4030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 w:rsidRPr="00007245">
              <w:rPr>
                <w:rFonts w:ascii="Times New Roman" w:hAnsi="Times New Roman" w:cs="Times New Roman"/>
                <w:sz w:val="28"/>
              </w:rPr>
              <w:lastRenderedPageBreak/>
              <w:t>4.Склеиваем из широких полос два цилиндра, из отрезанной части делаем колечко – это хвостик.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FA60B79" wp14:editId="3012F45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181610</wp:posOffset>
                  </wp:positionV>
                  <wp:extent cx="3014345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432" y="21357"/>
                      <wp:lineTo x="21432" y="0"/>
                      <wp:lineTo x="0" y="0"/>
                    </wp:wrapPolygon>
                  </wp:wrapTight>
                  <wp:docPr id="5" name="Рисунок 5" descr="https://ped-kopilka.ru/upload/blogs/19127_ebd02a26b49b8b0beffc41044ade04d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ed-kopilka.ru/upload/blogs/19127_ebd02a26b49b8b0beffc41044ade04d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34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007245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Два больших цилиндра склеиваем в цифру 8.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123190</wp:posOffset>
                  </wp:positionV>
                  <wp:extent cx="2771140" cy="1727200"/>
                  <wp:effectExtent l="0" t="0" r="0" b="6350"/>
                  <wp:wrapTight wrapText="bothSides">
                    <wp:wrapPolygon edited="0">
                      <wp:start x="0" y="0"/>
                      <wp:lineTo x="0" y="21441"/>
                      <wp:lineTo x="21382" y="21441"/>
                      <wp:lineTo x="21382" y="0"/>
                      <wp:lineTo x="0" y="0"/>
                    </wp:wrapPolygon>
                  </wp:wrapTight>
                  <wp:docPr id="6" name="Рисунок 6" descr="https://ped-kopilka.ru/upload/blogs/19127_fdb8fbb6f72648b84b2614a1e881ed4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ed-kopilka.ru/upload/blogs/19127_fdb8fbb6f72648b84b2614a1e881ed4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007245">
              <w:rPr>
                <w:rFonts w:ascii="Times New Roman" w:hAnsi="Times New Roman" w:cs="Times New Roman"/>
                <w:sz w:val="28"/>
              </w:rPr>
              <w:t>Берём узкие полоски: из двух узких полосок склеиваем капельки, а третью полоску разрезаем пополам.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76200</wp:posOffset>
                  </wp:positionV>
                  <wp:extent cx="2358390" cy="1727200"/>
                  <wp:effectExtent l="0" t="0" r="3810" b="6350"/>
                  <wp:wrapTight wrapText="bothSides">
                    <wp:wrapPolygon edited="0">
                      <wp:start x="0" y="0"/>
                      <wp:lineTo x="0" y="21441"/>
                      <wp:lineTo x="21460" y="21441"/>
                      <wp:lineTo x="21460" y="0"/>
                      <wp:lineTo x="0" y="0"/>
                    </wp:wrapPolygon>
                  </wp:wrapTight>
                  <wp:docPr id="7" name="Рисунок 7" descr="https://ped-kopilka.ru/upload/blogs/19127_40d2f93de8f32bbcb9e09c75ca5a45d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ed-kopilka.ru/upload/blogs/19127_40d2f93de8f32bbcb9e09c75ca5a45d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007245">
              <w:rPr>
                <w:rFonts w:ascii="Times New Roman" w:hAnsi="Times New Roman" w:cs="Times New Roman"/>
                <w:sz w:val="28"/>
              </w:rPr>
              <w:t>Из двух коротких полосок склеиваем колечки и приклеиваем розовые ушки на белые капельки - «ушки».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172720</wp:posOffset>
                  </wp:positionV>
                  <wp:extent cx="2092960" cy="1917700"/>
                  <wp:effectExtent l="0" t="0" r="2540" b="6350"/>
                  <wp:wrapTight wrapText="bothSides">
                    <wp:wrapPolygon edited="0">
                      <wp:start x="0" y="0"/>
                      <wp:lineTo x="0" y="21457"/>
                      <wp:lineTo x="21430" y="21457"/>
                      <wp:lineTo x="21430" y="0"/>
                      <wp:lineTo x="0" y="0"/>
                    </wp:wrapPolygon>
                  </wp:wrapTight>
                  <wp:docPr id="8" name="Рисунок 8" descr="https://ped-kopilka.ru/upload/blogs/19127_2a8df4a001558006bb3c2efe741c58dd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ed-kopilka.ru/upload/blogs/19127_2a8df4a001558006bb3c2efe741c58dd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96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P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8. </w:t>
            </w:r>
            <w:r w:rsidRPr="00007245">
              <w:rPr>
                <w:rFonts w:ascii="Times New Roman" w:hAnsi="Times New Roman" w:cs="Times New Roman"/>
                <w:sz w:val="28"/>
              </w:rPr>
              <w:t>Приклеиваем к зайцу уши, лапки, хвостик, усы, глаза, носик.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7245">
              <w:rPr>
                <w:rFonts w:ascii="Times New Roman" w:hAnsi="Times New Roman" w:cs="Times New Roman"/>
                <w:sz w:val="28"/>
              </w:rPr>
              <w:t>Глазки можно сделать с помощью дырокола.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-8106410</wp:posOffset>
                  </wp:positionV>
                  <wp:extent cx="2313305" cy="4127500"/>
                  <wp:effectExtent l="0" t="0" r="0" b="6350"/>
                  <wp:wrapTight wrapText="bothSides">
                    <wp:wrapPolygon edited="0">
                      <wp:start x="0" y="0"/>
                      <wp:lineTo x="0" y="21534"/>
                      <wp:lineTo x="21345" y="21534"/>
                      <wp:lineTo x="21345" y="0"/>
                      <wp:lineTo x="0" y="0"/>
                    </wp:wrapPolygon>
                  </wp:wrapTight>
                  <wp:docPr id="9" name="Рисунок 9" descr="https://ped-kopilka.ru/upload/blogs/19127_d7ac64dc01eb2a2adcde72452df8893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ed-kopilka.ru/upload/blogs/19127_d7ac64dc01eb2a2adcde72452df8893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412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245" w:rsidTr="00007245">
        <w:tc>
          <w:tcPr>
            <w:tcW w:w="6095" w:type="dxa"/>
          </w:tcPr>
          <w:p w:rsidR="00007245" w:rsidRDefault="00007245" w:rsidP="00007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  <w:r w:rsidRPr="00007245">
              <w:rPr>
                <w:rFonts w:ascii="Times New Roman" w:hAnsi="Times New Roman" w:cs="Times New Roman"/>
                <w:sz w:val="28"/>
              </w:rPr>
              <w:t>Заяц готов! Можно доделать передние лапки.</w:t>
            </w:r>
          </w:p>
        </w:tc>
        <w:tc>
          <w:tcPr>
            <w:tcW w:w="5388" w:type="dxa"/>
          </w:tcPr>
          <w:p w:rsidR="00007245" w:rsidRDefault="00007245" w:rsidP="0000724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31750</wp:posOffset>
                  </wp:positionV>
                  <wp:extent cx="2519680" cy="4495800"/>
                  <wp:effectExtent l="0" t="0" r="0" b="0"/>
                  <wp:wrapTight wrapText="bothSides">
                    <wp:wrapPolygon edited="0">
                      <wp:start x="0" y="0"/>
                      <wp:lineTo x="0" y="21508"/>
                      <wp:lineTo x="21393" y="21508"/>
                      <wp:lineTo x="21393" y="0"/>
                      <wp:lineTo x="0" y="0"/>
                    </wp:wrapPolygon>
                  </wp:wrapTight>
                  <wp:docPr id="10" name="Рисунок 10" descr="https://ped-kopilka.ru/upload/blogs/19127_e9d6dea2e2a591ea9f080b61bd59052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ed-kopilka.ru/upload/blogs/19127_e9d6dea2e2a591ea9f080b61bd590529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07245" w:rsidRDefault="00007245" w:rsidP="00007245">
      <w:pPr>
        <w:rPr>
          <w:rFonts w:ascii="Times New Roman" w:hAnsi="Times New Roman" w:cs="Times New Roman"/>
          <w:sz w:val="40"/>
        </w:rPr>
      </w:pPr>
    </w:p>
    <w:p w:rsidR="00EE3955" w:rsidRDefault="00EE3955" w:rsidP="00EE3955">
      <w:pPr>
        <w:jc w:val="center"/>
        <w:rPr>
          <w:rFonts w:ascii="Times New Roman" w:hAnsi="Times New Roman" w:cs="Times New Roman"/>
          <w:b/>
          <w:sz w:val="28"/>
        </w:rPr>
      </w:pPr>
      <w:r w:rsidRPr="00EE3955">
        <w:rPr>
          <w:rFonts w:ascii="Times New Roman" w:hAnsi="Times New Roman" w:cs="Times New Roman"/>
          <w:b/>
          <w:sz w:val="28"/>
        </w:rPr>
        <w:lastRenderedPageBreak/>
        <w:t>Интернет источник:</w:t>
      </w:r>
    </w:p>
    <w:p w:rsidR="00EE3955" w:rsidRPr="00EE3955" w:rsidRDefault="0012059F" w:rsidP="00EE3955">
      <w:pPr>
        <w:jc w:val="both"/>
        <w:rPr>
          <w:rFonts w:ascii="Times New Roman" w:hAnsi="Times New Roman" w:cs="Times New Roman"/>
          <w:sz w:val="28"/>
        </w:rPr>
      </w:pPr>
      <w:hyperlink r:id="rId15" w:history="1">
        <w:r w:rsidR="00EE3955" w:rsidRPr="00EE3955">
          <w:rPr>
            <w:rStyle w:val="a7"/>
            <w:rFonts w:ascii="Times New Roman" w:hAnsi="Times New Roman" w:cs="Times New Roman"/>
            <w:sz w:val="28"/>
          </w:rPr>
          <w:t>https://ped-kopilka.ru/blogs/elena-aleksandrovna-drankova/master-klas-zajac-iz-bumazhnyh-polos.html</w:t>
        </w:r>
      </w:hyperlink>
    </w:p>
    <w:p w:rsidR="00EE3955" w:rsidRPr="00EE3955" w:rsidRDefault="00EE3955" w:rsidP="00EE3955">
      <w:pPr>
        <w:jc w:val="both"/>
        <w:rPr>
          <w:rFonts w:ascii="Times New Roman" w:hAnsi="Times New Roman" w:cs="Times New Roman"/>
          <w:b/>
          <w:sz w:val="28"/>
        </w:rPr>
      </w:pPr>
    </w:p>
    <w:p w:rsidR="00EE3955" w:rsidRPr="00007245" w:rsidRDefault="00EE3955" w:rsidP="00007245">
      <w:pPr>
        <w:rPr>
          <w:rFonts w:ascii="Times New Roman" w:hAnsi="Times New Roman" w:cs="Times New Roman"/>
          <w:sz w:val="40"/>
        </w:rPr>
      </w:pPr>
    </w:p>
    <w:sectPr w:rsidR="00EE3955" w:rsidRPr="0000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9"/>
    <w:rsid w:val="00007245"/>
    <w:rsid w:val="0012059F"/>
    <w:rsid w:val="009F4FD9"/>
    <w:rsid w:val="00DB358B"/>
    <w:rsid w:val="00E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245"/>
    <w:rPr>
      <w:b/>
      <w:bCs/>
    </w:rPr>
  </w:style>
  <w:style w:type="table" w:styleId="a4">
    <w:name w:val="Table Grid"/>
    <w:basedOn w:val="a1"/>
    <w:uiPriority w:val="59"/>
    <w:rsid w:val="000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3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245"/>
    <w:rPr>
      <w:b/>
      <w:bCs/>
    </w:rPr>
  </w:style>
  <w:style w:type="table" w:styleId="a4">
    <w:name w:val="Table Grid"/>
    <w:basedOn w:val="a1"/>
    <w:uiPriority w:val="59"/>
    <w:rsid w:val="0000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E3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ped-kopilka.ru/blogs/elena-aleksandrovna-drankova/master-klas-zajac-iz-bumazhnyh-polos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2020-04-24T13:26:00Z</dcterms:created>
  <dcterms:modified xsi:type="dcterms:W3CDTF">2020-04-24T13:49:00Z</dcterms:modified>
</cp:coreProperties>
</file>